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336" w:rsidRDefault="00963336" w:rsidP="006821C9">
      <w:pPr>
        <w:tabs>
          <w:tab w:val="left" w:pos="142"/>
        </w:tabs>
        <w:spacing w:after="0" w:line="276" w:lineRule="auto"/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</w:pPr>
    </w:p>
    <w:p w:rsidR="00CE4D9A" w:rsidRDefault="00CE4D9A" w:rsidP="00C2270A">
      <w:pPr>
        <w:tabs>
          <w:tab w:val="left" w:pos="142"/>
        </w:tabs>
        <w:spacing w:after="0" w:line="276" w:lineRule="auto"/>
        <w:jc w:val="center"/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</w:pPr>
    </w:p>
    <w:p w:rsidR="00C2270A" w:rsidRPr="00E73A86" w:rsidRDefault="00C2270A" w:rsidP="00C2270A">
      <w:pPr>
        <w:tabs>
          <w:tab w:val="left" w:pos="142"/>
        </w:tabs>
        <w:spacing w:after="0" w:line="276" w:lineRule="auto"/>
        <w:jc w:val="center"/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</w:pPr>
      <w:r w:rsidRPr="00E73A86"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  <w:t>Список – рейтинг</w:t>
      </w:r>
    </w:p>
    <w:p w:rsidR="00C2270A" w:rsidRPr="00E73A86" w:rsidRDefault="00C2270A" w:rsidP="00C2270A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E73A8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по результатам индивидуального отбора детей (вступительных испытаний) </w:t>
      </w:r>
    </w:p>
    <w:p w:rsidR="00A9206B" w:rsidRDefault="00C2270A" w:rsidP="00C2270A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E73A8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в целях обучения по дополнительным предпрофессиональным общеобразовательным программам </w:t>
      </w:r>
    </w:p>
    <w:p w:rsidR="00C2270A" w:rsidRPr="00E73A86" w:rsidRDefault="00C2270A" w:rsidP="00C2270A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E73A8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в области изобразительного искусств</w:t>
      </w:r>
      <w:r w:rsidR="006C5383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</w:t>
      </w:r>
    </w:p>
    <w:p w:rsidR="00C2270A" w:rsidRPr="00E73A86" w:rsidRDefault="005F07F2" w:rsidP="00C2270A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в МБОУ ДО</w:t>
      </w:r>
      <w:r w:rsidR="00C2270A" w:rsidRPr="00E73A8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«Пикалевская детская школа искусств» </w:t>
      </w:r>
    </w:p>
    <w:p w:rsidR="005F07F2" w:rsidRPr="00E73A86" w:rsidRDefault="005F07F2" w:rsidP="005F07F2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8</w:t>
      </w:r>
      <w:r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 июня 2015</w:t>
      </w:r>
      <w:r w:rsidRPr="00E73A86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 года</w:t>
      </w:r>
    </w:p>
    <w:p w:rsidR="008701F9" w:rsidRDefault="008701F9" w:rsidP="00643AF1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CE4D9A" w:rsidRDefault="00CE4D9A" w:rsidP="006A49D0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3D72C2" w:rsidRPr="005F07F2" w:rsidRDefault="003D72C2" w:rsidP="00525D41">
      <w:pPr>
        <w:spacing w:after="0" w:line="276" w:lineRule="auto"/>
        <w:jc w:val="center"/>
        <w:rPr>
          <w:rFonts w:ascii="Book Antiqua" w:eastAsia="Times New Roman" w:hAnsi="Book Antiqua" w:cs="Times New Roman"/>
          <w:b/>
          <w:i/>
          <w:sz w:val="20"/>
          <w:szCs w:val="20"/>
          <w:lang w:eastAsia="ru-RU"/>
        </w:rPr>
      </w:pPr>
      <w:r w:rsidRPr="005F07F2">
        <w:rPr>
          <w:rFonts w:ascii="Book Antiqua" w:eastAsia="Times New Roman" w:hAnsi="Book Antiqua" w:cs="Times New Roman"/>
          <w:b/>
          <w:sz w:val="20"/>
          <w:szCs w:val="20"/>
          <w:lang w:eastAsia="ru-RU"/>
        </w:rPr>
        <w:t>ДПОП «ЖИВОПИСЬ» (8 летний срок обучения)</w:t>
      </w:r>
    </w:p>
    <w:p w:rsidR="003D72C2" w:rsidRPr="005F07F2" w:rsidRDefault="003D72C2" w:rsidP="003D72C2">
      <w:pPr>
        <w:spacing w:after="0" w:line="240" w:lineRule="auto"/>
        <w:rPr>
          <w:rFonts w:ascii="Book Antiqua" w:eastAsia="Times New Roman" w:hAnsi="Book Antiqua" w:cs="Times New Roman"/>
          <w:b/>
          <w:color w:val="CC0099"/>
          <w:sz w:val="20"/>
          <w:szCs w:val="20"/>
          <w:lang w:eastAsia="ru-RU"/>
        </w:rPr>
      </w:pPr>
    </w:p>
    <w:p w:rsidR="003D72C2" w:rsidRPr="005F07F2" w:rsidRDefault="003D72C2" w:rsidP="003D72C2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70C0"/>
          <w:sz w:val="20"/>
          <w:szCs w:val="20"/>
          <w:lang w:eastAsia="ru-RU"/>
        </w:rPr>
      </w:pPr>
      <w:r w:rsidRPr="005F07F2">
        <w:rPr>
          <w:rFonts w:ascii="Book Antiqua" w:eastAsia="Times New Roman" w:hAnsi="Book Antiqua" w:cs="Times New Roman"/>
          <w:b/>
          <w:color w:val="0070C0"/>
          <w:sz w:val="20"/>
          <w:szCs w:val="20"/>
          <w:lang w:eastAsia="ru-RU"/>
        </w:rPr>
        <w:t>Максимальный   балл – 4</w:t>
      </w:r>
    </w:p>
    <w:p w:rsidR="003D72C2" w:rsidRPr="005F07F2" w:rsidRDefault="003D72C2" w:rsidP="003D72C2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FF0000"/>
          <w:sz w:val="20"/>
          <w:szCs w:val="20"/>
          <w:lang w:eastAsia="ru-RU"/>
        </w:rPr>
      </w:pPr>
      <w:r w:rsidRPr="005F07F2">
        <w:rPr>
          <w:rFonts w:ascii="Book Antiqua" w:eastAsia="Times New Roman" w:hAnsi="Book Antiqua" w:cs="Times New Roman"/>
          <w:b/>
          <w:color w:val="FF0000"/>
          <w:sz w:val="20"/>
          <w:szCs w:val="20"/>
          <w:lang w:eastAsia="ru-RU"/>
        </w:rPr>
        <w:t>Проходной балл -</w:t>
      </w:r>
      <w:r w:rsidR="001A21AA" w:rsidRPr="005F07F2">
        <w:rPr>
          <w:rFonts w:ascii="Book Antiqua" w:eastAsia="Times New Roman" w:hAnsi="Book Antiqua" w:cs="Times New Roman"/>
          <w:b/>
          <w:color w:val="FF0000"/>
          <w:sz w:val="20"/>
          <w:szCs w:val="20"/>
          <w:lang w:eastAsia="ru-RU"/>
        </w:rPr>
        <w:t xml:space="preserve"> 3,2</w:t>
      </w:r>
    </w:p>
    <w:p w:rsidR="003D72C2" w:rsidRPr="005F07F2" w:rsidRDefault="003D72C2" w:rsidP="003D72C2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CC0099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209"/>
        <w:tblW w:w="13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81"/>
        <w:gridCol w:w="1417"/>
        <w:gridCol w:w="709"/>
        <w:gridCol w:w="708"/>
        <w:gridCol w:w="710"/>
        <w:gridCol w:w="593"/>
        <w:gridCol w:w="772"/>
        <w:gridCol w:w="671"/>
        <w:gridCol w:w="1224"/>
        <w:gridCol w:w="1109"/>
        <w:gridCol w:w="2264"/>
      </w:tblGrid>
      <w:tr w:rsidR="005F07F2" w:rsidRPr="005F07F2" w:rsidTr="005F07F2">
        <w:trPr>
          <w:trHeight w:val="690"/>
        </w:trPr>
        <w:tc>
          <w:tcPr>
            <w:tcW w:w="534" w:type="dxa"/>
            <w:vMerge w:val="restart"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№</w:t>
            </w: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ind w:right="176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Фамилия</w:t>
            </w:r>
          </w:p>
          <w:p w:rsidR="005F07F2" w:rsidRPr="005F07F2" w:rsidRDefault="005F07F2" w:rsidP="006C5383">
            <w:pPr>
              <w:spacing w:after="0" w:line="240" w:lineRule="auto"/>
              <w:ind w:right="176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Имя</w:t>
            </w:r>
          </w:p>
          <w:p w:rsidR="005F07F2" w:rsidRPr="005F07F2" w:rsidRDefault="005F07F2" w:rsidP="006C5383">
            <w:pPr>
              <w:spacing w:after="0" w:line="240" w:lineRule="auto"/>
              <w:ind w:right="176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поступающего</w:t>
            </w:r>
          </w:p>
        </w:tc>
        <w:tc>
          <w:tcPr>
            <w:tcW w:w="1417" w:type="dxa"/>
            <w:vMerge w:val="restart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Возраст</w:t>
            </w: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поступающего</w:t>
            </w:r>
          </w:p>
        </w:tc>
        <w:tc>
          <w:tcPr>
            <w:tcW w:w="4163" w:type="dxa"/>
            <w:gridSpan w:val="6"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Художественные данные</w:t>
            </w: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и творческие способности</w:t>
            </w: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i/>
                <w:sz w:val="20"/>
                <w:szCs w:val="20"/>
                <w:lang w:eastAsia="ru-RU"/>
              </w:rPr>
              <w:t>(оцениваются по 4-балльной системе)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 w:val="restart"/>
            <w:shd w:val="clear" w:color="auto" w:fill="auto"/>
          </w:tcPr>
          <w:p w:rsidR="005F07F2" w:rsidRPr="005F07F2" w:rsidRDefault="005F07F2" w:rsidP="00565E0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vMerge w:val="restart"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Решение</w:t>
            </w:r>
          </w:p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/рекомендации/</w:t>
            </w:r>
          </w:p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комиссии</w:t>
            </w:r>
          </w:p>
        </w:tc>
      </w:tr>
      <w:tr w:rsidR="005F07F2" w:rsidRPr="005F07F2" w:rsidTr="005F07F2">
        <w:trPr>
          <w:trHeight w:val="278"/>
        </w:trPr>
        <w:tc>
          <w:tcPr>
            <w:tcW w:w="534" w:type="dxa"/>
            <w:vMerge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63" w:type="dxa"/>
            <w:gridSpan w:val="6"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24" w:type="dxa"/>
            <w:vMerge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vMerge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F07F2" w:rsidRPr="005F07F2" w:rsidTr="005F07F2">
        <w:trPr>
          <w:cantSplit/>
          <w:trHeight w:val="1616"/>
        </w:trPr>
        <w:tc>
          <w:tcPr>
            <w:tcW w:w="534" w:type="dxa"/>
            <w:vMerge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5F07F2" w:rsidRPr="005F07F2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07F2" w:rsidRPr="00E81C01" w:rsidRDefault="005F07F2" w:rsidP="006C5383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Компоновка листа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5F07F2" w:rsidRPr="00E81C01" w:rsidRDefault="005F07F2" w:rsidP="006C5383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Передача пропорций</w:t>
            </w:r>
          </w:p>
        </w:tc>
        <w:tc>
          <w:tcPr>
            <w:tcW w:w="710" w:type="dxa"/>
            <w:shd w:val="clear" w:color="auto" w:fill="auto"/>
            <w:textDirection w:val="btLr"/>
          </w:tcPr>
          <w:p w:rsidR="005F07F2" w:rsidRPr="00E81C01" w:rsidRDefault="005F07F2" w:rsidP="006C5383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Живописные качества</w:t>
            </w:r>
          </w:p>
        </w:tc>
        <w:tc>
          <w:tcPr>
            <w:tcW w:w="593" w:type="dxa"/>
            <w:shd w:val="clear" w:color="auto" w:fill="auto"/>
            <w:textDirection w:val="btLr"/>
          </w:tcPr>
          <w:p w:rsidR="005F07F2" w:rsidRPr="00E81C01" w:rsidRDefault="005F07F2" w:rsidP="006C5383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Цветовая гармония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F07F2" w:rsidRPr="00E81C01" w:rsidRDefault="005F07F2" w:rsidP="006C5383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Соответствие содержания работы заданной темы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5F07F2" w:rsidRPr="00E81C01" w:rsidRDefault="005F07F2" w:rsidP="006C5383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Интерес,</w:t>
            </w:r>
          </w:p>
          <w:p w:rsidR="005F07F2" w:rsidRPr="00E81C01" w:rsidRDefault="005F07F2" w:rsidP="006C5383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кругозор</w:t>
            </w:r>
          </w:p>
        </w:tc>
        <w:tc>
          <w:tcPr>
            <w:tcW w:w="1224" w:type="dxa"/>
            <w:shd w:val="clear" w:color="auto" w:fill="auto"/>
          </w:tcPr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Общее количество</w:t>
            </w:r>
          </w:p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баллов</w:t>
            </w:r>
          </w:p>
        </w:tc>
        <w:tc>
          <w:tcPr>
            <w:tcW w:w="1109" w:type="dxa"/>
          </w:tcPr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F07F2" w:rsidRPr="00E81C01" w:rsidRDefault="005F07F2" w:rsidP="006C538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2264" w:type="dxa"/>
            <w:vMerge/>
            <w:shd w:val="clear" w:color="auto" w:fill="auto"/>
          </w:tcPr>
          <w:p w:rsidR="005F07F2" w:rsidRPr="005F07F2" w:rsidRDefault="005F07F2" w:rsidP="006C5383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</w:p>
        </w:tc>
      </w:tr>
      <w:tr w:rsidR="005F07F2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5F07F2" w:rsidRPr="005F07F2" w:rsidRDefault="005F07F2" w:rsidP="00696CD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81" w:type="dxa"/>
          </w:tcPr>
          <w:p w:rsidR="005F07F2" w:rsidRPr="005F07F2" w:rsidRDefault="005F07F2" w:rsidP="00696CDD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Армоник Диана</w:t>
            </w:r>
          </w:p>
        </w:tc>
        <w:tc>
          <w:tcPr>
            <w:tcW w:w="1417" w:type="dxa"/>
          </w:tcPr>
          <w:p w:rsidR="005F07F2" w:rsidRPr="005F07F2" w:rsidRDefault="005F07F2" w:rsidP="005F07F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12 лет</w:t>
            </w:r>
          </w:p>
        </w:tc>
        <w:tc>
          <w:tcPr>
            <w:tcW w:w="709" w:type="dxa"/>
            <w:shd w:val="clear" w:color="auto" w:fill="auto"/>
          </w:tcPr>
          <w:p w:rsidR="005F07F2" w:rsidRPr="005F07F2" w:rsidRDefault="005F07F2" w:rsidP="00696CD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F07F2" w:rsidRPr="005F07F2" w:rsidRDefault="005F07F2" w:rsidP="00696CD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5F07F2" w:rsidRPr="005F07F2" w:rsidRDefault="005F07F2" w:rsidP="00696CD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5F07F2" w:rsidRPr="005F07F2" w:rsidRDefault="005F07F2" w:rsidP="00696CD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5F07F2" w:rsidRPr="005F07F2" w:rsidRDefault="005F07F2" w:rsidP="00696CD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5F07F2" w:rsidRPr="005F07F2" w:rsidRDefault="005F07F2" w:rsidP="00696CD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5F07F2" w:rsidRPr="005F07F2" w:rsidRDefault="005F07F2" w:rsidP="005F07F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9" w:type="dxa"/>
          </w:tcPr>
          <w:p w:rsidR="005F07F2" w:rsidRPr="005F07F2" w:rsidRDefault="005F07F2" w:rsidP="00696CD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4" w:type="dxa"/>
          </w:tcPr>
          <w:p w:rsidR="005F07F2" w:rsidRPr="00E81C01" w:rsidRDefault="005F07F2" w:rsidP="00696CDD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  <w:r w:rsid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81C01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81" w:type="dxa"/>
          </w:tcPr>
          <w:p w:rsidR="00E81C01" w:rsidRPr="005F07F2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Девяткина Екатерина</w:t>
            </w:r>
          </w:p>
        </w:tc>
        <w:tc>
          <w:tcPr>
            <w:tcW w:w="1417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11 лет</w:t>
            </w:r>
          </w:p>
        </w:tc>
        <w:tc>
          <w:tcPr>
            <w:tcW w:w="709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9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4" w:type="dxa"/>
          </w:tcPr>
          <w:p w:rsidR="00E81C01" w:rsidRPr="00E81C01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</w:p>
        </w:tc>
      </w:tr>
      <w:tr w:rsidR="00E81C01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81" w:type="dxa"/>
          </w:tcPr>
          <w:p w:rsidR="00E81C01" w:rsidRPr="005F07F2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Слиж Диана</w:t>
            </w:r>
          </w:p>
        </w:tc>
        <w:tc>
          <w:tcPr>
            <w:tcW w:w="1417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10 лет</w:t>
            </w:r>
          </w:p>
        </w:tc>
        <w:tc>
          <w:tcPr>
            <w:tcW w:w="709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9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4" w:type="dxa"/>
          </w:tcPr>
          <w:p w:rsidR="00E81C01" w:rsidRPr="00E81C01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</w:p>
        </w:tc>
      </w:tr>
      <w:tr w:rsidR="00E81C01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81" w:type="dxa"/>
          </w:tcPr>
          <w:p w:rsidR="00E81C01" w:rsidRPr="005F07F2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Исакова Алина</w:t>
            </w:r>
          </w:p>
        </w:tc>
        <w:tc>
          <w:tcPr>
            <w:tcW w:w="1417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11 лет</w:t>
            </w:r>
          </w:p>
        </w:tc>
        <w:tc>
          <w:tcPr>
            <w:tcW w:w="709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9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2264" w:type="dxa"/>
          </w:tcPr>
          <w:p w:rsidR="00E81C01" w:rsidRPr="00E81C01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</w:p>
        </w:tc>
      </w:tr>
      <w:tr w:rsidR="00E81C01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81" w:type="dxa"/>
          </w:tcPr>
          <w:p w:rsidR="00E81C01" w:rsidRPr="005F07F2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Никитина Елизавета</w:t>
            </w:r>
          </w:p>
        </w:tc>
        <w:tc>
          <w:tcPr>
            <w:tcW w:w="1417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10 лет</w:t>
            </w:r>
          </w:p>
        </w:tc>
        <w:tc>
          <w:tcPr>
            <w:tcW w:w="709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9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2264" w:type="dxa"/>
          </w:tcPr>
          <w:p w:rsidR="00E81C01" w:rsidRPr="00E81C01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</w:p>
        </w:tc>
      </w:tr>
      <w:tr w:rsidR="00E81C01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381" w:type="dxa"/>
          </w:tcPr>
          <w:p w:rsidR="00E81C01" w:rsidRPr="005F07F2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Деженкова Дарья</w:t>
            </w:r>
          </w:p>
        </w:tc>
        <w:tc>
          <w:tcPr>
            <w:tcW w:w="1417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12 лет</w:t>
            </w:r>
          </w:p>
        </w:tc>
        <w:tc>
          <w:tcPr>
            <w:tcW w:w="709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9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264" w:type="dxa"/>
          </w:tcPr>
          <w:p w:rsidR="00E81C01" w:rsidRPr="00E81C01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</w:p>
        </w:tc>
      </w:tr>
      <w:tr w:rsidR="00E81C01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381" w:type="dxa"/>
          </w:tcPr>
          <w:p w:rsidR="00E81C01" w:rsidRPr="005F07F2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Лембинен Мария</w:t>
            </w:r>
          </w:p>
        </w:tc>
        <w:tc>
          <w:tcPr>
            <w:tcW w:w="1417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11лет</w:t>
            </w:r>
          </w:p>
        </w:tc>
        <w:tc>
          <w:tcPr>
            <w:tcW w:w="709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9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264" w:type="dxa"/>
          </w:tcPr>
          <w:p w:rsidR="00E81C01" w:rsidRPr="00E81C01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</w:p>
        </w:tc>
      </w:tr>
      <w:tr w:rsidR="00E81C01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81" w:type="dxa"/>
          </w:tcPr>
          <w:p w:rsidR="00E81C01" w:rsidRPr="005F07F2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Румянцева Кристина</w:t>
            </w:r>
          </w:p>
        </w:tc>
        <w:tc>
          <w:tcPr>
            <w:tcW w:w="1417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10 лет</w:t>
            </w:r>
          </w:p>
        </w:tc>
        <w:tc>
          <w:tcPr>
            <w:tcW w:w="709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1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9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264" w:type="dxa"/>
          </w:tcPr>
          <w:p w:rsidR="00E81C01" w:rsidRPr="00E81C01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</w:p>
        </w:tc>
      </w:tr>
      <w:tr w:rsidR="00E81C01" w:rsidRPr="005F07F2" w:rsidTr="005F07F2">
        <w:trPr>
          <w:cantSplit/>
          <w:trHeight w:val="284"/>
        </w:trPr>
        <w:tc>
          <w:tcPr>
            <w:tcW w:w="53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81" w:type="dxa"/>
          </w:tcPr>
          <w:p w:rsidR="00E81C01" w:rsidRPr="005F07F2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Ложкин Тимофей</w:t>
            </w:r>
          </w:p>
        </w:tc>
        <w:tc>
          <w:tcPr>
            <w:tcW w:w="1417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9 лет</w:t>
            </w:r>
          </w:p>
        </w:tc>
        <w:tc>
          <w:tcPr>
            <w:tcW w:w="709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5F07F2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9" w:type="dxa"/>
          </w:tcPr>
          <w:p w:rsidR="00E81C01" w:rsidRPr="005F07F2" w:rsidRDefault="00E81C01" w:rsidP="00E8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2264" w:type="dxa"/>
          </w:tcPr>
          <w:p w:rsidR="00E81C01" w:rsidRPr="00E81C01" w:rsidRDefault="00E81C01" w:rsidP="00E81C01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E81C0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  в 1 класс</w:t>
            </w:r>
          </w:p>
        </w:tc>
      </w:tr>
    </w:tbl>
    <w:p w:rsidR="00F62238" w:rsidRDefault="00F62238" w:rsidP="00563817">
      <w:pPr>
        <w:spacing w:after="0" w:line="276" w:lineRule="auto"/>
        <w:ind w:left="708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sectPr w:rsidR="00F62238" w:rsidSect="00C2270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0465"/>
    <w:multiLevelType w:val="hybridMultilevel"/>
    <w:tmpl w:val="B3C88032"/>
    <w:lvl w:ilvl="0" w:tplc="04190005">
      <w:start w:val="1"/>
      <w:numFmt w:val="bullet"/>
      <w:lvlText w:val=""/>
      <w:lvlJc w:val="left"/>
      <w:pPr>
        <w:tabs>
          <w:tab w:val="num" w:pos="760"/>
        </w:tabs>
        <w:ind w:left="7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0D2C08F4"/>
    <w:multiLevelType w:val="hybridMultilevel"/>
    <w:tmpl w:val="780CE78C"/>
    <w:lvl w:ilvl="0" w:tplc="0E485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03E3"/>
    <w:multiLevelType w:val="hybridMultilevel"/>
    <w:tmpl w:val="B9C06EA6"/>
    <w:lvl w:ilvl="0" w:tplc="0E485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7253C"/>
    <w:multiLevelType w:val="hybridMultilevel"/>
    <w:tmpl w:val="63369168"/>
    <w:lvl w:ilvl="0" w:tplc="0E485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0383"/>
    <w:multiLevelType w:val="hybridMultilevel"/>
    <w:tmpl w:val="D4DED006"/>
    <w:lvl w:ilvl="0" w:tplc="0E485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43"/>
    <w:rsid w:val="00031692"/>
    <w:rsid w:val="00034816"/>
    <w:rsid w:val="000871D8"/>
    <w:rsid w:val="001A21AA"/>
    <w:rsid w:val="00243B32"/>
    <w:rsid w:val="002A0AC5"/>
    <w:rsid w:val="002F6F67"/>
    <w:rsid w:val="00306ADE"/>
    <w:rsid w:val="003D72C2"/>
    <w:rsid w:val="00480C1D"/>
    <w:rsid w:val="004F0506"/>
    <w:rsid w:val="00517C55"/>
    <w:rsid w:val="00525D41"/>
    <w:rsid w:val="0055261A"/>
    <w:rsid w:val="00563817"/>
    <w:rsid w:val="00565E00"/>
    <w:rsid w:val="005B07EB"/>
    <w:rsid w:val="005F07F2"/>
    <w:rsid w:val="00626BB2"/>
    <w:rsid w:val="00643AF1"/>
    <w:rsid w:val="006821C9"/>
    <w:rsid w:val="00696CDD"/>
    <w:rsid w:val="006A49D0"/>
    <w:rsid w:val="006C5383"/>
    <w:rsid w:val="00710220"/>
    <w:rsid w:val="00774E8B"/>
    <w:rsid w:val="00830DCC"/>
    <w:rsid w:val="008701F9"/>
    <w:rsid w:val="008C4698"/>
    <w:rsid w:val="00935DDD"/>
    <w:rsid w:val="00963336"/>
    <w:rsid w:val="009E46A9"/>
    <w:rsid w:val="009F7A37"/>
    <w:rsid w:val="00A9206B"/>
    <w:rsid w:val="00BA0244"/>
    <w:rsid w:val="00C2270A"/>
    <w:rsid w:val="00C525DD"/>
    <w:rsid w:val="00C9389E"/>
    <w:rsid w:val="00CA5644"/>
    <w:rsid w:val="00CE4D9A"/>
    <w:rsid w:val="00DC47F3"/>
    <w:rsid w:val="00E35B84"/>
    <w:rsid w:val="00E73A86"/>
    <w:rsid w:val="00E81C01"/>
    <w:rsid w:val="00EA7A99"/>
    <w:rsid w:val="00F31175"/>
    <w:rsid w:val="00F62238"/>
    <w:rsid w:val="00FA3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DF282-B61E-433A-A891-61612C11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konnova</dc:creator>
  <cp:keywords/>
  <dc:description/>
  <cp:lastModifiedBy>konnova</cp:lastModifiedBy>
  <cp:revision>3</cp:revision>
  <cp:lastPrinted>2015-06-09T15:24:00Z</cp:lastPrinted>
  <dcterms:created xsi:type="dcterms:W3CDTF">2016-06-09T18:38:00Z</dcterms:created>
  <dcterms:modified xsi:type="dcterms:W3CDTF">2016-06-09T18:45:00Z</dcterms:modified>
</cp:coreProperties>
</file>